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66F4" w:rsidRDefault="00000000">
      <w:pPr>
        <w:rPr>
          <w:b/>
        </w:rPr>
      </w:pPr>
      <w:r>
        <w:rPr>
          <w:b/>
        </w:rPr>
        <w:t>Notion Template for Summit attendees:</w:t>
      </w:r>
    </w:p>
    <w:p w14:paraId="00000002" w14:textId="77777777" w:rsidR="00C966F4" w:rsidRDefault="00000000">
      <w:r>
        <w:rPr>
          <w:b/>
        </w:rPr>
        <w:t xml:space="preserve"> </w:t>
      </w:r>
      <w:hyperlink r:id="rId4">
        <w:r>
          <w:rPr>
            <w:color w:val="1155CC"/>
            <w:u w:val="single"/>
          </w:rPr>
          <w:t>https://windy-lamp-4ca.notion.site/693ff18e601a4fa4816b69274bffb999?v=5c2a1ea42f95436b94f13446c68b4dc0</w:t>
        </w:r>
      </w:hyperlink>
    </w:p>
    <w:p w14:paraId="00000003" w14:textId="77777777" w:rsidR="00C966F4" w:rsidRDefault="00C966F4"/>
    <w:p w14:paraId="00000004" w14:textId="77777777" w:rsidR="00C966F4" w:rsidRDefault="00C966F4"/>
    <w:p w14:paraId="00000005" w14:textId="77777777" w:rsidR="00C966F4" w:rsidRDefault="00C966F4"/>
    <w:sectPr w:rsidR="00C966F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F4"/>
    <w:rsid w:val="00202775"/>
    <w:rsid w:val="00C966F4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53E4CAA-E3AA-D047-BCF7-D2336E8D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indy-lamp-4ca.notion.site/693ff18e601a4fa4816b69274bffb999?v=5c2a1ea42f95436b94f13446c68b4dc0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65A534E562D498B224A52AD4CE886" ma:contentTypeVersion="16" ma:contentTypeDescription="Create a new document." ma:contentTypeScope="" ma:versionID="77dd8dfba621fa0072636118c1fcf392">
  <xsd:schema xmlns:xsd="http://www.w3.org/2001/XMLSchema" xmlns:xs="http://www.w3.org/2001/XMLSchema" xmlns:p="http://schemas.microsoft.com/office/2006/metadata/properties" xmlns:ns2="0586afe6-2814-4cb5-92c4-af72f2aea325" xmlns:ns3="85f35a45-7600-4a84-abe1-90f7ff1da993" targetNamespace="http://schemas.microsoft.com/office/2006/metadata/properties" ma:root="true" ma:fieldsID="8a51252b2c64d18d6df18d0e21c06d2a" ns2:_="" ns3:_="">
    <xsd:import namespace="0586afe6-2814-4cb5-92c4-af72f2aea325"/>
    <xsd:import namespace="85f35a45-7600-4a84-abe1-90f7ff1da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5a45-7600-4a84-abe1-90f7ff1da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ags" ma:index="22" nillable="true" ma:displayName="Tags" ma:format="Dropdown" ma:internalName="Tags">
      <xsd:simpleType>
        <xsd:restriction base="dms:Choice">
          <xsd:enumeration value="Roth Conversions M1"/>
          <xsd:enumeration value="Roth Conversions M2"/>
          <xsd:enumeration value="Roth Conversions M1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35a45-7600-4a84-abe1-90f7ff1da993">
      <Terms xmlns="http://schemas.microsoft.com/office/infopath/2007/PartnerControls"/>
    </lcf76f155ced4ddcb4097134ff3c332f>
    <Tags xmlns="85f35a45-7600-4a84-abe1-90f7ff1da993" xsi:nil="true"/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2E6A7443-1BA2-4F2F-9916-2484DB85D648}"/>
</file>

<file path=customXml/itemProps2.xml><?xml version="1.0" encoding="utf-8"?>
<ds:datastoreItem xmlns:ds="http://schemas.openxmlformats.org/officeDocument/2006/customXml" ds:itemID="{9B908385-E22B-4662-812A-9FC894766C0E}"/>
</file>

<file path=customXml/itemProps3.xml><?xml version="1.0" encoding="utf-8"?>
<ds:datastoreItem xmlns:ds="http://schemas.openxmlformats.org/officeDocument/2006/customXml" ds:itemID="{947340E5-8D1C-484C-B469-0819422F2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Corrinne McKenna</cp:lastModifiedBy>
  <cp:revision>2</cp:revision>
  <dcterms:created xsi:type="dcterms:W3CDTF">2024-04-23T20:25:00Z</dcterms:created>
  <dcterms:modified xsi:type="dcterms:W3CDTF">2024-04-23T20:25:00Z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0x01010083165A534E562D498B224A52AD4CE886</vt:lpwstr>
  </property>
</Properties>
</file>